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07647" w14:textId="77777777" w:rsidR="00D865EF" w:rsidRDefault="00D865EF" w:rsidP="00830EF7">
      <w:pPr>
        <w:rPr>
          <w:sz w:val="24"/>
          <w:szCs w:val="24"/>
        </w:rPr>
      </w:pPr>
      <w:bookmarkStart w:id="0" w:name="_GoBack"/>
      <w:bookmarkEnd w:id="0"/>
    </w:p>
    <w:p w14:paraId="42462D7A" w14:textId="77777777" w:rsidR="005812A0" w:rsidRDefault="00B3680C" w:rsidP="00830EF7">
      <w:pPr>
        <w:rPr>
          <w:b/>
          <w:sz w:val="24"/>
          <w:szCs w:val="24"/>
        </w:rPr>
      </w:pPr>
      <w:r>
        <w:rPr>
          <w:b/>
          <w:sz w:val="24"/>
          <w:szCs w:val="24"/>
        </w:rPr>
        <w:t>A RENVOYER</w:t>
      </w:r>
      <w:r w:rsidR="008C0DE2" w:rsidRPr="00D865EF">
        <w:rPr>
          <w:b/>
          <w:sz w:val="24"/>
          <w:szCs w:val="24"/>
        </w:rPr>
        <w:t xml:space="preserve"> </w:t>
      </w:r>
      <w:r w:rsidR="0068405D">
        <w:rPr>
          <w:b/>
          <w:sz w:val="24"/>
          <w:szCs w:val="24"/>
        </w:rPr>
        <w:t xml:space="preserve">PAR </w:t>
      </w:r>
      <w:r w:rsidR="005812A0">
        <w:rPr>
          <w:b/>
          <w:sz w:val="24"/>
          <w:szCs w:val="24"/>
        </w:rPr>
        <w:t xml:space="preserve">RETOUR DE </w:t>
      </w:r>
      <w:r w:rsidR="0068405D">
        <w:rPr>
          <w:b/>
          <w:sz w:val="24"/>
          <w:szCs w:val="24"/>
        </w:rPr>
        <w:t xml:space="preserve">MAIL </w:t>
      </w:r>
      <w:r w:rsidR="005812A0">
        <w:rPr>
          <w:b/>
          <w:sz w:val="24"/>
          <w:szCs w:val="24"/>
        </w:rPr>
        <w:t>A</w:t>
      </w:r>
      <w:r w:rsidR="008C0DE2" w:rsidRPr="00D865EF">
        <w:rPr>
          <w:b/>
          <w:sz w:val="24"/>
          <w:szCs w:val="24"/>
        </w:rPr>
        <w:t xml:space="preserve"> </w:t>
      </w:r>
      <w:r w:rsidR="0068405D">
        <w:rPr>
          <w:b/>
          <w:sz w:val="24"/>
          <w:szCs w:val="24"/>
        </w:rPr>
        <w:t>Mme JEANNIN</w:t>
      </w:r>
      <w:r w:rsidR="005812A0">
        <w:rPr>
          <w:b/>
          <w:sz w:val="24"/>
          <w:szCs w:val="24"/>
        </w:rPr>
        <w:t> </w:t>
      </w:r>
      <w:r w:rsidR="005812A0">
        <w:rPr>
          <w:b/>
          <w:sz w:val="28"/>
          <w:szCs w:val="28"/>
        </w:rPr>
        <w:t xml:space="preserve">: </w:t>
      </w:r>
      <w:hyperlink r:id="rId7" w:history="1">
        <w:r w:rsidR="005812A0" w:rsidRPr="005812A0">
          <w:rPr>
            <w:rStyle w:val="Lienhypertexte"/>
            <w:b/>
            <w:color w:val="auto"/>
            <w:sz w:val="28"/>
            <w:szCs w:val="28"/>
            <w:u w:val="none"/>
          </w:rPr>
          <w:t>jeannin@lamerci.com</w:t>
        </w:r>
      </w:hyperlink>
    </w:p>
    <w:p w14:paraId="194B7731" w14:textId="77777777" w:rsidR="004A056E" w:rsidRPr="00D865EF" w:rsidRDefault="0068405D" w:rsidP="005812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3680C">
        <w:rPr>
          <w:b/>
          <w:sz w:val="24"/>
          <w:szCs w:val="24"/>
        </w:rPr>
        <w:t xml:space="preserve">ASSISTANTE </w:t>
      </w:r>
      <w:r>
        <w:rPr>
          <w:b/>
          <w:sz w:val="24"/>
          <w:szCs w:val="24"/>
        </w:rPr>
        <w:t>SECRETARIAT PEDAGOGIQUE</w:t>
      </w:r>
      <w:r w:rsidR="00B3680C">
        <w:rPr>
          <w:b/>
          <w:sz w:val="24"/>
          <w:szCs w:val="24"/>
        </w:rPr>
        <w:t xml:space="preserve"> AU PLUS TARD LE VENDREDI 27 MARS</w:t>
      </w:r>
    </w:p>
    <w:p w14:paraId="7F284C6B" w14:textId="77777777" w:rsidR="004A056E" w:rsidRPr="00DC3B99" w:rsidRDefault="004A056E" w:rsidP="00FD7AED">
      <w:pPr>
        <w:rPr>
          <w:sz w:val="16"/>
          <w:szCs w:val="16"/>
        </w:rPr>
      </w:pPr>
    </w:p>
    <w:p w14:paraId="480898DC" w14:textId="77777777" w:rsidR="00F354C4" w:rsidRPr="00D865EF" w:rsidRDefault="00CF61F0" w:rsidP="00830EF7">
      <w:pPr>
        <w:shd w:val="clear" w:color="auto" w:fill="FFFFFF"/>
        <w:jc w:val="both"/>
        <w:rPr>
          <w:rFonts w:eastAsia="Times New Roman" w:cs="Arial"/>
          <w:b/>
          <w:sz w:val="22"/>
          <w:lang w:eastAsia="fr-FR"/>
        </w:rPr>
      </w:pPr>
      <w:r>
        <w:rPr>
          <w:rFonts w:eastAsia="Times New Roman" w:cs="Arial"/>
          <w:sz w:val="22"/>
          <w:lang w:eastAsia="fr-FR"/>
        </w:rPr>
        <w:t xml:space="preserve">Chers élèves </w:t>
      </w:r>
      <w:r w:rsidR="00F354C4" w:rsidRPr="00D865EF">
        <w:rPr>
          <w:rFonts w:eastAsia="Times New Roman" w:cs="Arial"/>
          <w:sz w:val="22"/>
          <w:lang w:eastAsia="fr-FR"/>
        </w:rPr>
        <w:t>de Seconde,</w:t>
      </w:r>
    </w:p>
    <w:p w14:paraId="0CDD10A8" w14:textId="77777777" w:rsidR="000C34D1" w:rsidRDefault="00F354C4" w:rsidP="00830EF7">
      <w:pPr>
        <w:shd w:val="clear" w:color="auto" w:fill="FFFFFF"/>
        <w:jc w:val="both"/>
        <w:rPr>
          <w:rFonts w:eastAsia="Times New Roman" w:cs="Arial"/>
          <w:sz w:val="22"/>
          <w:lang w:eastAsia="fr-FR"/>
        </w:rPr>
      </w:pPr>
      <w:r w:rsidRPr="00D865EF">
        <w:rPr>
          <w:rFonts w:eastAsia="Times New Roman" w:cs="Arial"/>
          <w:sz w:val="22"/>
          <w:lang w:eastAsia="fr-FR"/>
        </w:rPr>
        <w:t>Sur cette fiche</w:t>
      </w:r>
      <w:r w:rsidR="00332D93">
        <w:rPr>
          <w:rFonts w:eastAsia="Times New Roman" w:cs="Arial"/>
          <w:sz w:val="22"/>
          <w:lang w:eastAsia="fr-FR"/>
        </w:rPr>
        <w:t>,</w:t>
      </w:r>
      <w:r w:rsidRPr="00D865EF">
        <w:rPr>
          <w:rFonts w:eastAsia="Times New Roman" w:cs="Arial"/>
          <w:sz w:val="22"/>
          <w:lang w:eastAsia="fr-FR"/>
        </w:rPr>
        <w:t xml:space="preserve"> à </w:t>
      </w:r>
      <w:r w:rsidR="00CF61F0">
        <w:rPr>
          <w:rFonts w:eastAsia="Times New Roman" w:cs="Arial"/>
          <w:sz w:val="22"/>
          <w:lang w:eastAsia="fr-FR"/>
        </w:rPr>
        <w:t>valider avec vos parents</w:t>
      </w:r>
      <w:r w:rsidR="00B3680C">
        <w:rPr>
          <w:rFonts w:eastAsia="Times New Roman" w:cs="Arial"/>
          <w:sz w:val="22"/>
          <w:lang w:eastAsia="fr-FR"/>
        </w:rPr>
        <w:t>,</w:t>
      </w:r>
      <w:r w:rsidRPr="00D865EF">
        <w:rPr>
          <w:rFonts w:eastAsia="Times New Roman" w:cs="Arial"/>
          <w:sz w:val="22"/>
          <w:lang w:eastAsia="fr-FR"/>
        </w:rPr>
        <w:t xml:space="preserve"> vous devez </w:t>
      </w:r>
      <w:r w:rsidR="00332D93">
        <w:rPr>
          <w:rFonts w:eastAsia="Times New Roman" w:cs="Arial"/>
          <w:sz w:val="22"/>
          <w:lang w:eastAsia="fr-FR"/>
        </w:rPr>
        <w:t xml:space="preserve">faire des choix </w:t>
      </w:r>
      <w:r w:rsidR="009E4135" w:rsidRPr="00D865EF">
        <w:rPr>
          <w:rFonts w:eastAsia="Times New Roman" w:cs="Arial"/>
          <w:sz w:val="22"/>
          <w:lang w:eastAsia="fr-FR"/>
        </w:rPr>
        <w:t xml:space="preserve">d’orientation </w:t>
      </w:r>
      <w:r w:rsidRPr="00D865EF">
        <w:rPr>
          <w:rFonts w:eastAsia="Times New Roman" w:cs="Arial"/>
          <w:sz w:val="22"/>
          <w:lang w:eastAsia="fr-FR"/>
        </w:rPr>
        <w:t>pour l’année prochaine. Au début du mois</w:t>
      </w:r>
      <w:r w:rsidR="00CA3E24" w:rsidRPr="00D865EF">
        <w:rPr>
          <w:rFonts w:eastAsia="Times New Roman" w:cs="Arial"/>
          <w:sz w:val="22"/>
          <w:lang w:eastAsia="fr-FR"/>
        </w:rPr>
        <w:t xml:space="preserve"> de juin, votre</w:t>
      </w:r>
      <w:r w:rsidRPr="00D865EF">
        <w:rPr>
          <w:rFonts w:eastAsia="Times New Roman" w:cs="Arial"/>
          <w:sz w:val="22"/>
          <w:lang w:eastAsia="fr-FR"/>
        </w:rPr>
        <w:t xml:space="preserve"> </w:t>
      </w:r>
      <w:r w:rsidR="009E4135" w:rsidRPr="00D865EF">
        <w:rPr>
          <w:rFonts w:eastAsia="Times New Roman" w:cs="Arial"/>
          <w:sz w:val="22"/>
          <w:lang w:eastAsia="fr-FR"/>
        </w:rPr>
        <w:t>conseil de classe se prononcera</w:t>
      </w:r>
      <w:r w:rsidR="007E03F7" w:rsidRPr="00D865EF">
        <w:rPr>
          <w:rFonts w:eastAsia="Times New Roman" w:cs="Arial"/>
          <w:sz w:val="22"/>
          <w:lang w:eastAsia="fr-FR"/>
        </w:rPr>
        <w:t xml:space="preserve"> </w:t>
      </w:r>
      <w:r w:rsidRPr="00D865EF">
        <w:rPr>
          <w:rFonts w:eastAsia="Times New Roman" w:cs="Arial"/>
          <w:sz w:val="22"/>
          <w:lang w:eastAsia="fr-FR"/>
        </w:rPr>
        <w:t xml:space="preserve">sur </w:t>
      </w:r>
      <w:r w:rsidR="00332D93">
        <w:rPr>
          <w:rFonts w:eastAsia="Times New Roman" w:cs="Arial"/>
          <w:sz w:val="22"/>
          <w:lang w:eastAsia="fr-FR"/>
        </w:rPr>
        <w:t xml:space="preserve">la filière souhaitée : première </w:t>
      </w:r>
      <w:r w:rsidR="00BE2F2F" w:rsidRPr="00332D93">
        <w:rPr>
          <w:rFonts w:eastAsia="Times New Roman" w:cs="Arial"/>
          <w:sz w:val="22"/>
          <w:lang w:eastAsia="fr-FR"/>
        </w:rPr>
        <w:t xml:space="preserve">générale, </w:t>
      </w:r>
      <w:r w:rsidR="00332D93">
        <w:rPr>
          <w:rFonts w:eastAsia="Times New Roman" w:cs="Arial"/>
          <w:sz w:val="22"/>
          <w:lang w:eastAsia="fr-FR"/>
        </w:rPr>
        <w:t xml:space="preserve">première </w:t>
      </w:r>
      <w:r w:rsidR="00BE2F2F" w:rsidRPr="00332D93">
        <w:rPr>
          <w:rFonts w:eastAsia="Times New Roman" w:cs="Arial"/>
          <w:sz w:val="22"/>
          <w:lang w:eastAsia="fr-FR"/>
        </w:rPr>
        <w:t xml:space="preserve">technologique ou </w:t>
      </w:r>
      <w:r w:rsidR="0011143B" w:rsidRPr="00332D93">
        <w:rPr>
          <w:rFonts w:eastAsia="Times New Roman" w:cs="Arial"/>
          <w:sz w:val="22"/>
          <w:lang w:eastAsia="fr-FR"/>
        </w:rPr>
        <w:t>autre</w:t>
      </w:r>
      <w:r w:rsidR="00332D93">
        <w:rPr>
          <w:rFonts w:eastAsia="Times New Roman" w:cs="Arial"/>
          <w:sz w:val="22"/>
          <w:lang w:eastAsia="fr-FR"/>
        </w:rPr>
        <w:t xml:space="preserve"> filière</w:t>
      </w:r>
      <w:r w:rsidR="007E03F7" w:rsidRPr="00332D93">
        <w:rPr>
          <w:rFonts w:eastAsia="Times New Roman" w:cs="Arial"/>
          <w:sz w:val="22"/>
          <w:lang w:eastAsia="fr-FR"/>
        </w:rPr>
        <w:t xml:space="preserve">. </w:t>
      </w:r>
      <w:r w:rsidR="0011143B">
        <w:rPr>
          <w:rFonts w:eastAsia="Times New Roman" w:cs="Arial"/>
          <w:sz w:val="22"/>
          <w:lang w:eastAsia="fr-FR"/>
        </w:rPr>
        <w:t xml:space="preserve">Si vous envisagez une </w:t>
      </w:r>
      <w:r w:rsidRPr="00D865EF">
        <w:rPr>
          <w:rFonts w:eastAsia="Times New Roman" w:cs="Arial"/>
          <w:sz w:val="22"/>
          <w:lang w:eastAsia="fr-FR"/>
        </w:rPr>
        <w:t xml:space="preserve">classe de Première générale, le choix des 3 spécialités doit correspondre à vos goûts mais aussi à </w:t>
      </w:r>
      <w:r w:rsidR="00CF61F0">
        <w:rPr>
          <w:rFonts w:eastAsia="Times New Roman" w:cs="Arial"/>
          <w:sz w:val="22"/>
          <w:lang w:eastAsia="fr-FR"/>
        </w:rPr>
        <w:t xml:space="preserve">vos potentialités de réussite : ainsi, </w:t>
      </w:r>
      <w:r w:rsidRPr="00D865EF">
        <w:rPr>
          <w:rFonts w:eastAsia="Times New Roman" w:cs="Arial"/>
          <w:sz w:val="22"/>
          <w:lang w:eastAsia="fr-FR"/>
        </w:rPr>
        <w:t>l</w:t>
      </w:r>
      <w:r w:rsidR="00332D93">
        <w:rPr>
          <w:rFonts w:eastAsia="Times New Roman" w:cs="Arial"/>
          <w:sz w:val="22"/>
          <w:lang w:eastAsia="fr-FR"/>
        </w:rPr>
        <w:t>’admission</w:t>
      </w:r>
      <w:r w:rsidRPr="00D865EF">
        <w:rPr>
          <w:rFonts w:eastAsia="Times New Roman" w:cs="Arial"/>
          <w:sz w:val="22"/>
          <w:lang w:eastAsia="fr-FR"/>
        </w:rPr>
        <w:t xml:space="preserve"> en Première </w:t>
      </w:r>
      <w:r w:rsidR="007044A2" w:rsidRPr="00D865EF">
        <w:rPr>
          <w:rFonts w:eastAsia="Times New Roman" w:cs="Arial"/>
          <w:sz w:val="22"/>
          <w:lang w:eastAsia="fr-FR"/>
        </w:rPr>
        <w:t xml:space="preserve">générale peut </w:t>
      </w:r>
      <w:r w:rsidR="00CF61F0">
        <w:rPr>
          <w:rFonts w:eastAsia="Times New Roman" w:cs="Arial"/>
          <w:sz w:val="22"/>
          <w:lang w:eastAsia="fr-FR"/>
        </w:rPr>
        <w:t xml:space="preserve">être liée à vos choix de </w:t>
      </w:r>
      <w:r w:rsidR="007044A2" w:rsidRPr="00D865EF">
        <w:rPr>
          <w:rFonts w:eastAsia="Times New Roman" w:cs="Arial"/>
          <w:sz w:val="22"/>
          <w:lang w:eastAsia="fr-FR"/>
        </w:rPr>
        <w:t xml:space="preserve">spécialités. </w:t>
      </w:r>
      <w:r w:rsidR="00CF61F0">
        <w:rPr>
          <w:rFonts w:eastAsia="Times New Roman" w:cs="Arial"/>
          <w:sz w:val="22"/>
          <w:lang w:eastAsia="fr-FR"/>
        </w:rPr>
        <w:t>Si vous n’êtes pas assuré de votre admission dans telle ou telle filière, vous pouvez formuler 2 vœux en indiquant 1 et 2 dans le choix de la filière, y compris de redoublement de la Seconde.</w:t>
      </w:r>
    </w:p>
    <w:p w14:paraId="17D4C39E" w14:textId="77777777" w:rsidR="00B3680C" w:rsidRDefault="00CA3E24" w:rsidP="00830EF7">
      <w:pPr>
        <w:shd w:val="clear" w:color="auto" w:fill="FFFFFF"/>
        <w:jc w:val="both"/>
        <w:rPr>
          <w:rFonts w:eastAsia="Times New Roman" w:cs="Arial"/>
          <w:b/>
          <w:sz w:val="22"/>
          <w:lang w:eastAsia="fr-FR"/>
        </w:rPr>
      </w:pPr>
      <w:r w:rsidRPr="00D865EF">
        <w:rPr>
          <w:rFonts w:eastAsia="Times New Roman" w:cs="Arial"/>
          <w:sz w:val="22"/>
          <w:lang w:eastAsia="fr-FR"/>
        </w:rPr>
        <w:t xml:space="preserve">Si vous envisagez de changer d’établissement, </w:t>
      </w:r>
      <w:r w:rsidR="00CF61F0">
        <w:rPr>
          <w:rFonts w:eastAsia="Times New Roman" w:cs="Arial"/>
          <w:sz w:val="22"/>
          <w:lang w:eastAsia="fr-FR"/>
        </w:rPr>
        <w:t>veuillez indiquer le nom de cet établissement</w:t>
      </w:r>
      <w:r w:rsidR="00B3680C">
        <w:rPr>
          <w:rFonts w:eastAsia="Times New Roman" w:cs="Arial"/>
          <w:sz w:val="22"/>
          <w:lang w:eastAsia="fr-FR"/>
        </w:rPr>
        <w:t>.</w:t>
      </w:r>
      <w:r w:rsidRPr="00D865EF">
        <w:rPr>
          <w:rFonts w:eastAsia="Times New Roman" w:cs="Arial"/>
          <w:sz w:val="22"/>
          <w:lang w:eastAsia="fr-FR"/>
        </w:rPr>
        <w:t xml:space="preserve"> </w:t>
      </w:r>
      <w:r w:rsidR="007044A2" w:rsidRPr="00D865EF">
        <w:rPr>
          <w:rFonts w:eastAsia="Times New Roman" w:cs="Arial"/>
          <w:sz w:val="22"/>
          <w:lang w:eastAsia="fr-FR"/>
        </w:rPr>
        <w:t>Les professeurs et moi-même restons à votre écoute pour vous acc</w:t>
      </w:r>
      <w:r w:rsidRPr="00D865EF">
        <w:rPr>
          <w:rFonts w:eastAsia="Times New Roman" w:cs="Arial"/>
          <w:sz w:val="22"/>
          <w:lang w:eastAsia="fr-FR"/>
        </w:rPr>
        <w:t>ompagner dans ces choix d’orientation</w:t>
      </w:r>
      <w:r w:rsidR="007044A2" w:rsidRPr="00CF61F0">
        <w:rPr>
          <w:rFonts w:eastAsia="Times New Roman" w:cs="Arial"/>
          <w:sz w:val="22"/>
          <w:lang w:eastAsia="fr-FR"/>
        </w:rPr>
        <w:t>.</w:t>
      </w:r>
      <w:r w:rsidR="00A56C04" w:rsidRPr="00CF61F0">
        <w:rPr>
          <w:rFonts w:eastAsia="Times New Roman" w:cs="Arial"/>
          <w:b/>
          <w:sz w:val="22"/>
          <w:lang w:eastAsia="fr-FR"/>
        </w:rPr>
        <w:t xml:space="preserve"> </w:t>
      </w:r>
    </w:p>
    <w:p w14:paraId="58613BEB" w14:textId="77777777" w:rsidR="00B3680C" w:rsidRPr="00CF61F0" w:rsidRDefault="007044A2" w:rsidP="00830EF7">
      <w:pPr>
        <w:shd w:val="clear" w:color="auto" w:fill="FFFFFF"/>
        <w:jc w:val="both"/>
        <w:rPr>
          <w:rFonts w:eastAsia="Times New Roman" w:cs="Arial"/>
          <w:b/>
          <w:sz w:val="22"/>
          <w:lang w:eastAsia="fr-FR"/>
        </w:rPr>
      </w:pPr>
      <w:r w:rsidRPr="00CF61F0">
        <w:rPr>
          <w:rFonts w:eastAsia="Times New Roman" w:cs="Arial"/>
          <w:b/>
          <w:sz w:val="22"/>
          <w:lang w:eastAsia="fr-FR"/>
        </w:rPr>
        <w:t>N</w:t>
      </w:r>
      <w:r w:rsidR="00CF61F0" w:rsidRPr="00CF61F0">
        <w:rPr>
          <w:rFonts w:eastAsia="Times New Roman" w:cs="Arial"/>
          <w:b/>
          <w:sz w:val="22"/>
          <w:lang w:eastAsia="fr-FR"/>
        </w:rPr>
        <w:t>.</w:t>
      </w:r>
      <w:r w:rsidRPr="00CF61F0">
        <w:rPr>
          <w:rFonts w:eastAsia="Times New Roman" w:cs="Arial"/>
          <w:b/>
          <w:sz w:val="22"/>
          <w:lang w:eastAsia="fr-FR"/>
        </w:rPr>
        <w:t xml:space="preserve"> FOURNIER MONTGIEUX, directrice pédagogique</w:t>
      </w:r>
      <w:r w:rsidR="00CA3E24" w:rsidRPr="00CF61F0">
        <w:rPr>
          <w:rFonts w:eastAsia="Times New Roman" w:cs="Arial"/>
          <w:b/>
          <w:sz w:val="22"/>
          <w:lang w:eastAsia="fr-FR"/>
        </w:rPr>
        <w:t xml:space="preserve">, </w:t>
      </w:r>
      <w:hyperlink r:id="rId8" w:history="1">
        <w:r w:rsidR="00CA3E24" w:rsidRPr="00CF61F0">
          <w:rPr>
            <w:rStyle w:val="Lienhypertexte"/>
            <w:rFonts w:eastAsia="Times New Roman" w:cs="Arial"/>
            <w:b/>
            <w:color w:val="auto"/>
            <w:sz w:val="22"/>
            <w:u w:val="none"/>
            <w:lang w:eastAsia="fr-FR"/>
          </w:rPr>
          <w:t>fournier-montgieux@lamerci.com</w:t>
        </w:r>
      </w:hyperlink>
      <w:r w:rsidR="00CA3E24" w:rsidRPr="00CF61F0">
        <w:rPr>
          <w:rFonts w:eastAsia="Times New Roman" w:cs="Arial"/>
          <w:b/>
          <w:sz w:val="22"/>
          <w:lang w:eastAsia="fr-FR"/>
        </w:rPr>
        <w:t xml:space="preserve"> </w:t>
      </w:r>
    </w:p>
    <w:p w14:paraId="25449711" w14:textId="77777777" w:rsidR="00830EF7" w:rsidRPr="00CF61F0" w:rsidRDefault="00830EF7" w:rsidP="00830EF7">
      <w:pPr>
        <w:shd w:val="clear" w:color="auto" w:fill="FFFFFF"/>
        <w:jc w:val="both"/>
        <w:rPr>
          <w:rFonts w:eastAsia="Times New Roman" w:cs="Arial"/>
          <w:b/>
          <w:sz w:val="16"/>
          <w:szCs w:val="16"/>
          <w:lang w:eastAsia="fr-FR"/>
        </w:rPr>
      </w:pPr>
    </w:p>
    <w:tbl>
      <w:tblPr>
        <w:tblStyle w:val="Grilledutableau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D7AED" w:rsidRPr="009A3E79" w14:paraId="43733DED" w14:textId="77777777" w:rsidTr="0000108F">
        <w:tc>
          <w:tcPr>
            <w:tcW w:w="10485" w:type="dxa"/>
            <w:shd w:val="clear" w:color="auto" w:fill="262626" w:themeFill="text1" w:themeFillTint="D9"/>
          </w:tcPr>
          <w:p w14:paraId="536421D8" w14:textId="77777777" w:rsidR="00FD7AED" w:rsidRPr="0000108F" w:rsidRDefault="00FD7AED" w:rsidP="00B65B47">
            <w:pPr>
              <w:tabs>
                <w:tab w:val="left" w:pos="3285"/>
              </w:tabs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00108F">
              <w:rPr>
                <w:rFonts w:cstheme="minorHAnsi"/>
                <w:sz w:val="28"/>
                <w:szCs w:val="28"/>
              </w:rPr>
              <w:t>IDENTITE DE L’ELEVE</w:t>
            </w:r>
          </w:p>
        </w:tc>
      </w:tr>
      <w:tr w:rsidR="00FD7AED" w:rsidRPr="009A3E79" w14:paraId="4DC0BEB9" w14:textId="77777777" w:rsidTr="007E03F7">
        <w:tc>
          <w:tcPr>
            <w:tcW w:w="10485" w:type="dxa"/>
          </w:tcPr>
          <w:p w14:paraId="371B7A80" w14:textId="77777777" w:rsidR="007E03F7" w:rsidRPr="007E03F7" w:rsidRDefault="007E03F7" w:rsidP="00B65B47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</w:rPr>
            </w:pPr>
          </w:p>
          <w:p w14:paraId="34374C54" w14:textId="77777777" w:rsidR="00FD7AED" w:rsidRPr="007E03F7" w:rsidRDefault="00FD7AED" w:rsidP="00B65B47">
            <w:pPr>
              <w:tabs>
                <w:tab w:val="left" w:pos="3285"/>
              </w:tabs>
              <w:rPr>
                <w:rFonts w:cstheme="minorHAnsi"/>
                <w:sz w:val="20"/>
                <w:szCs w:val="20"/>
              </w:rPr>
            </w:pPr>
            <w:r w:rsidRPr="00CA3E24">
              <w:rPr>
                <w:rFonts w:cstheme="minorHAnsi"/>
              </w:rPr>
              <w:t>NOM et PRENOM</w:t>
            </w:r>
            <w:proofErr w:type="gramStart"/>
            <w:r w:rsidRPr="007E03F7">
              <w:rPr>
                <w:rFonts w:cstheme="minorHAnsi"/>
                <w:sz w:val="20"/>
                <w:szCs w:val="20"/>
              </w:rPr>
              <w:t> :</w:t>
            </w:r>
            <w:r w:rsidRPr="00332D93">
              <w:rPr>
                <w:rFonts w:cstheme="minorHAnsi"/>
                <w:b w:val="0"/>
                <w:sz w:val="20"/>
                <w:szCs w:val="20"/>
              </w:rPr>
              <w:t>…</w:t>
            </w:r>
            <w:proofErr w:type="gramEnd"/>
            <w:r w:rsidRPr="00332D93">
              <w:rPr>
                <w:rFonts w:cstheme="minorHAnsi"/>
                <w:b w:val="0"/>
                <w:sz w:val="20"/>
                <w:szCs w:val="20"/>
              </w:rPr>
              <w:t>…………………………………………………………………………………</w:t>
            </w:r>
            <w:r w:rsidR="00830EF7" w:rsidRPr="00332D93">
              <w:rPr>
                <w:rFonts w:cstheme="minorHAnsi"/>
                <w:b w:val="0"/>
                <w:sz w:val="20"/>
                <w:szCs w:val="20"/>
              </w:rPr>
              <w:t>……………………………………………………….</w:t>
            </w:r>
          </w:p>
          <w:p w14:paraId="48780576" w14:textId="77777777" w:rsidR="00FD7AED" w:rsidRPr="007E03F7" w:rsidRDefault="00FD7AED" w:rsidP="00B65B47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</w:rPr>
            </w:pPr>
          </w:p>
          <w:p w14:paraId="3F765CA1" w14:textId="77777777" w:rsidR="00FD7AED" w:rsidRDefault="00FD7AED" w:rsidP="00B65B47">
            <w:pPr>
              <w:tabs>
                <w:tab w:val="left" w:pos="3285"/>
              </w:tabs>
              <w:rPr>
                <w:rFonts w:cstheme="minorHAnsi"/>
                <w:sz w:val="20"/>
                <w:szCs w:val="20"/>
              </w:rPr>
            </w:pPr>
            <w:r w:rsidRPr="007E03F7">
              <w:rPr>
                <w:rFonts w:cstheme="minorHAnsi"/>
                <w:sz w:val="20"/>
                <w:szCs w:val="20"/>
              </w:rPr>
              <w:t>CLASSE </w:t>
            </w:r>
            <w:proofErr w:type="gramStart"/>
            <w:r w:rsidR="000621CB">
              <w:rPr>
                <w:rFonts w:cstheme="minorHAnsi"/>
                <w:sz w:val="20"/>
                <w:szCs w:val="20"/>
              </w:rPr>
              <w:t>ACTUELLE</w:t>
            </w:r>
            <w:r w:rsidRPr="007E03F7">
              <w:rPr>
                <w:rFonts w:cstheme="minorHAnsi"/>
                <w:sz w:val="20"/>
                <w:szCs w:val="20"/>
              </w:rPr>
              <w:t>:</w:t>
            </w:r>
            <w:r w:rsidRPr="00332D93">
              <w:rPr>
                <w:rFonts w:cstheme="minorHAnsi"/>
                <w:b w:val="0"/>
                <w:sz w:val="20"/>
                <w:szCs w:val="20"/>
              </w:rPr>
              <w:t>…</w:t>
            </w:r>
            <w:proofErr w:type="gramEnd"/>
            <w:r w:rsidRPr="00332D93">
              <w:rPr>
                <w:rFonts w:cstheme="minorHAnsi"/>
                <w:b w:val="0"/>
                <w:sz w:val="20"/>
                <w:szCs w:val="20"/>
              </w:rPr>
              <w:t>………</w:t>
            </w:r>
            <w:r w:rsidR="005746AF" w:rsidRPr="00332D93">
              <w:rPr>
                <w:rFonts w:cstheme="minorHAnsi"/>
                <w:b w:val="0"/>
                <w:sz w:val="20"/>
                <w:szCs w:val="20"/>
              </w:rPr>
              <w:t>………………………………………….</w:t>
            </w:r>
          </w:p>
          <w:p w14:paraId="3ACC6162" w14:textId="77777777" w:rsidR="007E03F7" w:rsidRPr="007E03F7" w:rsidRDefault="007E03F7" w:rsidP="00B65B47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14:paraId="76619C0A" w14:textId="77777777" w:rsidR="00F8447D" w:rsidRPr="00BB5ACF" w:rsidRDefault="00F8447D" w:rsidP="00FD7AED">
      <w:pPr>
        <w:jc w:val="left"/>
        <w:rPr>
          <w:sz w:val="16"/>
          <w:szCs w:val="16"/>
        </w:rPr>
      </w:pPr>
    </w:p>
    <w:tbl>
      <w:tblPr>
        <w:tblStyle w:val="Grilledutableau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B5ACF" w:rsidRPr="009A3E79" w14:paraId="7D681F12" w14:textId="77777777" w:rsidTr="0000108F">
        <w:tc>
          <w:tcPr>
            <w:tcW w:w="10485" w:type="dxa"/>
            <w:shd w:val="clear" w:color="auto" w:fill="262626" w:themeFill="text1" w:themeFillTint="D9"/>
          </w:tcPr>
          <w:p w14:paraId="19AC2DDC" w14:textId="77777777" w:rsidR="00BB5ACF" w:rsidRPr="0000108F" w:rsidRDefault="00BB5ACF" w:rsidP="006364DD">
            <w:pPr>
              <w:tabs>
                <w:tab w:val="left" w:pos="3285"/>
              </w:tabs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00108F">
              <w:rPr>
                <w:rFonts w:cstheme="minorHAnsi"/>
                <w:sz w:val="28"/>
                <w:szCs w:val="28"/>
              </w:rPr>
              <w:t>CHOIX LANGUES</w:t>
            </w:r>
            <w:r w:rsidR="003E2A76" w:rsidRPr="0000108F">
              <w:rPr>
                <w:rFonts w:cstheme="minorHAnsi"/>
                <w:sz w:val="28"/>
                <w:szCs w:val="28"/>
              </w:rPr>
              <w:t xml:space="preserve"> VIVANTES </w:t>
            </w:r>
            <w:r w:rsidR="007E03F7" w:rsidRPr="0000108F">
              <w:rPr>
                <w:rFonts w:cstheme="minorHAnsi"/>
                <w:sz w:val="28"/>
                <w:szCs w:val="28"/>
              </w:rPr>
              <w:t>A ET B</w:t>
            </w:r>
            <w:r w:rsidR="00DC1F0C">
              <w:rPr>
                <w:rFonts w:cstheme="minorHAnsi"/>
                <w:sz w:val="28"/>
                <w:szCs w:val="28"/>
              </w:rPr>
              <w:t xml:space="preserve"> </w:t>
            </w:r>
            <w:r w:rsidR="00DC1F0C" w:rsidRPr="00DC1F0C">
              <w:rPr>
                <w:rFonts w:cstheme="minorHAnsi"/>
              </w:rPr>
              <w:t>(à préciser)</w:t>
            </w:r>
          </w:p>
        </w:tc>
      </w:tr>
      <w:tr w:rsidR="00BB5ACF" w:rsidRPr="009A3E79" w14:paraId="3FFD431E" w14:textId="77777777" w:rsidTr="007E03F7">
        <w:tc>
          <w:tcPr>
            <w:tcW w:w="10485" w:type="dxa"/>
          </w:tcPr>
          <w:p w14:paraId="1E7CE0B0" w14:textId="77777777" w:rsidR="007E03F7" w:rsidRPr="007E03F7" w:rsidRDefault="007E03F7" w:rsidP="006364DD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</w:rPr>
            </w:pPr>
          </w:p>
          <w:p w14:paraId="37C49030" w14:textId="77777777" w:rsidR="008E5E56" w:rsidRPr="00D865EF" w:rsidRDefault="003E2A76" w:rsidP="00D865EF">
            <w:pPr>
              <w:tabs>
                <w:tab w:val="left" w:pos="3285"/>
              </w:tabs>
              <w:rPr>
                <w:rFonts w:cstheme="minorHAnsi"/>
              </w:rPr>
            </w:pPr>
            <w:r w:rsidRPr="00830EF7">
              <w:rPr>
                <w:rFonts w:cstheme="minorHAnsi"/>
              </w:rPr>
              <w:t>LVA</w:t>
            </w:r>
            <w:r w:rsidR="00BB5ACF" w:rsidRPr="00830EF7">
              <w:rPr>
                <w:rFonts w:cstheme="minorHAnsi"/>
              </w:rPr>
              <w:t> :</w:t>
            </w:r>
            <w:r w:rsidR="008E5E56" w:rsidRPr="00332D93">
              <w:rPr>
                <w:rFonts w:cstheme="minorHAnsi"/>
                <w:b w:val="0"/>
              </w:rPr>
              <w:t xml:space="preserve"> …………………………………………………………</w:t>
            </w:r>
            <w:r w:rsidR="00D865EF">
              <w:rPr>
                <w:rFonts w:cstheme="minorHAnsi"/>
              </w:rPr>
              <w:t xml:space="preserve">                            </w:t>
            </w:r>
            <w:r w:rsidR="00BB5ACF" w:rsidRPr="00830EF7">
              <w:rPr>
                <w:rFonts w:cstheme="minorHAnsi"/>
              </w:rPr>
              <w:t>LV</w:t>
            </w:r>
            <w:r w:rsidRPr="00830EF7">
              <w:rPr>
                <w:rFonts w:cstheme="minorHAnsi"/>
              </w:rPr>
              <w:t>B</w:t>
            </w:r>
            <w:r w:rsidR="00BB5ACF" w:rsidRPr="00830EF7">
              <w:rPr>
                <w:rFonts w:cstheme="minorHAnsi"/>
              </w:rPr>
              <w:t> :</w:t>
            </w:r>
            <w:r w:rsidR="008E5E56" w:rsidRPr="00830EF7">
              <w:rPr>
                <w:rFonts w:cstheme="minorHAnsi"/>
              </w:rPr>
              <w:t xml:space="preserve"> </w:t>
            </w:r>
            <w:r w:rsidR="008E5E56" w:rsidRPr="00332D93">
              <w:rPr>
                <w:rFonts w:cstheme="minorHAnsi"/>
                <w:b w:val="0"/>
              </w:rPr>
              <w:t>…………………………………………………………</w:t>
            </w:r>
            <w:r w:rsidR="0000108F" w:rsidRPr="00332D93">
              <w:rPr>
                <w:rFonts w:cstheme="minorHAnsi"/>
                <w:b w:val="0"/>
              </w:rPr>
              <w:tab/>
            </w:r>
          </w:p>
          <w:p w14:paraId="0ADC4986" w14:textId="77777777" w:rsidR="007E03F7" w:rsidRPr="007E03F7" w:rsidRDefault="007E03F7" w:rsidP="00BB5ACF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14:paraId="72049A88" w14:textId="77777777" w:rsidR="00BB5ACF" w:rsidRDefault="00BB5ACF" w:rsidP="00FD7AED">
      <w:pPr>
        <w:jc w:val="left"/>
        <w:rPr>
          <w:sz w:val="16"/>
          <w:szCs w:val="16"/>
        </w:rPr>
      </w:pPr>
    </w:p>
    <w:tbl>
      <w:tblPr>
        <w:tblStyle w:val="Grilledutableau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D865EF" w:rsidRPr="0000108F" w14:paraId="386D0249" w14:textId="77777777" w:rsidTr="003D7D15">
        <w:tc>
          <w:tcPr>
            <w:tcW w:w="10485" w:type="dxa"/>
            <w:shd w:val="clear" w:color="auto" w:fill="262626" w:themeFill="text1" w:themeFillTint="D9"/>
          </w:tcPr>
          <w:p w14:paraId="35A93BEF" w14:textId="77777777" w:rsidR="00D865EF" w:rsidRPr="0000108F" w:rsidRDefault="00D865EF" w:rsidP="00CF61F0">
            <w:pPr>
              <w:tabs>
                <w:tab w:val="left" w:pos="3285"/>
              </w:tabs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00108F">
              <w:rPr>
                <w:rFonts w:cstheme="minorHAnsi"/>
                <w:sz w:val="28"/>
                <w:szCs w:val="28"/>
              </w:rPr>
              <w:t xml:space="preserve">CHOIX </w:t>
            </w:r>
            <w:r>
              <w:rPr>
                <w:rFonts w:cstheme="minorHAnsi"/>
                <w:sz w:val="28"/>
                <w:szCs w:val="28"/>
              </w:rPr>
              <w:t xml:space="preserve">DE LA FILIERE </w:t>
            </w:r>
            <w:r w:rsidRPr="0000108F">
              <w:rPr>
                <w:rFonts w:cstheme="minorHAnsi"/>
              </w:rPr>
              <w:t>(</w:t>
            </w:r>
            <w:r w:rsidR="0011143B">
              <w:rPr>
                <w:rFonts w:cstheme="minorHAnsi"/>
              </w:rPr>
              <w:t>cocher</w:t>
            </w:r>
            <w:r w:rsidR="00873D38">
              <w:rPr>
                <w:rFonts w:cstheme="minorHAnsi"/>
              </w:rPr>
              <w:t xml:space="preserve"> </w:t>
            </w:r>
            <w:r w:rsidR="00B3680C">
              <w:rPr>
                <w:rFonts w:cstheme="minorHAnsi"/>
              </w:rPr>
              <w:t xml:space="preserve">ou souligner </w:t>
            </w:r>
            <w:r w:rsidR="00873D38">
              <w:rPr>
                <w:rFonts w:cstheme="minorHAnsi"/>
              </w:rPr>
              <w:t>la filière souhaitée</w:t>
            </w:r>
            <w:r w:rsidR="00CF61F0">
              <w:rPr>
                <w:rFonts w:cstheme="minorHAnsi"/>
              </w:rPr>
              <w:t xml:space="preserve"> ou noter 1 et 2 en cas d’incertitude)</w:t>
            </w:r>
          </w:p>
        </w:tc>
      </w:tr>
      <w:tr w:rsidR="00D865EF" w:rsidRPr="007E03F7" w14:paraId="4677CCA8" w14:textId="77777777" w:rsidTr="003D7D15">
        <w:tc>
          <w:tcPr>
            <w:tcW w:w="10485" w:type="dxa"/>
          </w:tcPr>
          <w:p w14:paraId="48FD88C7" w14:textId="77777777" w:rsidR="007D1A18" w:rsidRDefault="007D1A18" w:rsidP="007D1A18">
            <w:pPr>
              <w:tabs>
                <w:tab w:val="left" w:pos="3285"/>
              </w:tabs>
              <w:rPr>
                <w:rFonts w:cstheme="minorHAnsi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 xml:space="preserve">        </w:t>
            </w: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>PREMIERE GENERALE</w:t>
            </w:r>
            <w:r w:rsidR="00D865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OU    </w:t>
            </w: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>PREMIERE TECHNOLOGIQUE</w:t>
            </w:r>
            <w:r w:rsidR="00D865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OU    </w:t>
            </w: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 xml:space="preserve">AUTRE ORIENTATION </w:t>
            </w:r>
          </w:p>
          <w:p w14:paraId="41752777" w14:textId="77777777" w:rsidR="003B1471" w:rsidRPr="003B1471" w:rsidRDefault="003B1471" w:rsidP="007D1A18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14:paraId="7CF32D5B" w14:textId="77777777" w:rsidR="00D865EF" w:rsidRDefault="00D865EF" w:rsidP="00FD7AED">
      <w:pPr>
        <w:jc w:val="left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865EF" w:rsidRPr="00CD46A4" w14:paraId="1F5C79CF" w14:textId="77777777" w:rsidTr="00396C1D"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62626" w:themeFill="text1" w:themeFillTint="D9"/>
          </w:tcPr>
          <w:p w14:paraId="18200495" w14:textId="77777777" w:rsidR="00D865EF" w:rsidRPr="00CD46A4" w:rsidRDefault="00D865EF" w:rsidP="0039208B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sz w:val="28"/>
                <w:szCs w:val="28"/>
              </w:rPr>
              <w:t>PREMIERE GENERALE</w:t>
            </w:r>
          </w:p>
        </w:tc>
      </w:tr>
      <w:tr w:rsidR="009E4135" w:rsidRPr="00CD46A4" w14:paraId="25BE1B33" w14:textId="77777777" w:rsidTr="00D865EF"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B9BE16" w14:textId="77777777" w:rsidR="009E4135" w:rsidRPr="00CD46A4" w:rsidRDefault="009E4135" w:rsidP="0039208B">
            <w:pPr>
              <w:jc w:val="center"/>
              <w:rPr>
                <w:rFonts w:cstheme="minorHAnsi"/>
                <w:b w:val="0"/>
              </w:rPr>
            </w:pPr>
            <w:r w:rsidRPr="00CD46A4">
              <w:rPr>
                <w:rFonts w:cstheme="minorHAnsi"/>
              </w:rPr>
              <w:t>CHOIX DE 3 SPECIALITES DISPENSEES DANS L’ETABLISSEMENT</w:t>
            </w:r>
            <w:r w:rsidR="007E03F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cocher</w:t>
            </w:r>
            <w:r w:rsidR="00B3680C">
              <w:rPr>
                <w:rFonts w:cstheme="minorHAnsi"/>
              </w:rPr>
              <w:t xml:space="preserve"> ou souligner</w:t>
            </w:r>
            <w:r w:rsidR="007E03F7">
              <w:rPr>
                <w:rFonts w:cstheme="minorHAnsi"/>
              </w:rPr>
              <w:t xml:space="preserve"> les 3 spé choisies</w:t>
            </w:r>
            <w:r>
              <w:rPr>
                <w:rFonts w:cstheme="minorHAnsi"/>
              </w:rPr>
              <w:t>)</w:t>
            </w:r>
          </w:p>
        </w:tc>
      </w:tr>
      <w:tr w:rsidR="00873D38" w:rsidRPr="00CD46A4" w14:paraId="1C4BE224" w14:textId="77777777" w:rsidTr="00ED3140">
        <w:tc>
          <w:tcPr>
            <w:tcW w:w="10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2638C4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Arts plastiques</w:t>
            </w:r>
          </w:p>
          <w:p w14:paraId="1A5C6463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Histoire-géographie, géopolitique et sciences politiques</w:t>
            </w:r>
            <w:r>
              <w:rPr>
                <w:rFonts w:cstheme="minorHAnsi"/>
              </w:rPr>
              <w:br/>
            </w: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Langues, littératures et cultures étrangères (Anglais)</w:t>
            </w:r>
          </w:p>
          <w:p w14:paraId="6583F1BF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Humanités, littérature et philosophie</w:t>
            </w:r>
          </w:p>
          <w:p w14:paraId="11DE06AE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Mathématiques</w:t>
            </w:r>
          </w:p>
          <w:p w14:paraId="0DB2EFF8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Physique-chimie</w:t>
            </w:r>
          </w:p>
          <w:p w14:paraId="24ACBDC2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Sciences économiques et sociales</w:t>
            </w:r>
          </w:p>
          <w:p w14:paraId="11F88BF4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Sciences de la vie et de la terre</w:t>
            </w:r>
          </w:p>
          <w:p w14:paraId="071DC644" w14:textId="77777777" w:rsidR="00332D93" w:rsidRPr="00332D93" w:rsidRDefault="00332D93" w:rsidP="00332D9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A18" w:rsidRPr="00CD46A4" w14:paraId="7E70A3B3" w14:textId="77777777" w:rsidTr="00D865EF">
        <w:tc>
          <w:tcPr>
            <w:tcW w:w="10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2F44D7" w14:textId="77777777" w:rsidR="007D1A18" w:rsidRPr="00CD46A4" w:rsidRDefault="007D1A18" w:rsidP="007D1A18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CHOIX DE </w:t>
            </w:r>
            <w:r w:rsidRPr="00CD46A4">
              <w:rPr>
                <w:rFonts w:cstheme="minorHAnsi"/>
              </w:rPr>
              <w:t>SPECIALITE</w:t>
            </w:r>
            <w:r>
              <w:rPr>
                <w:rFonts w:cstheme="minorHAnsi"/>
              </w:rPr>
              <w:t>(S)</w:t>
            </w:r>
            <w:r w:rsidRPr="00CD46A4">
              <w:rPr>
                <w:rFonts w:cstheme="minorHAnsi"/>
              </w:rPr>
              <w:t xml:space="preserve"> NON DISPENSEE</w:t>
            </w:r>
            <w:r>
              <w:rPr>
                <w:rFonts w:cstheme="minorHAnsi"/>
              </w:rPr>
              <w:t>(S)</w:t>
            </w:r>
            <w:r w:rsidRPr="00CD46A4">
              <w:rPr>
                <w:rFonts w:cstheme="minorHAnsi"/>
              </w:rPr>
              <w:t xml:space="preserve"> DANS L’ETABLISSEMENT</w:t>
            </w:r>
            <w:r>
              <w:rPr>
                <w:rFonts w:cstheme="minorHAnsi"/>
              </w:rPr>
              <w:t xml:space="preserve"> (cocher </w:t>
            </w:r>
            <w:r w:rsidR="00B3680C">
              <w:rPr>
                <w:rFonts w:cstheme="minorHAnsi"/>
              </w:rPr>
              <w:t xml:space="preserve">ou souligner </w:t>
            </w:r>
            <w:r>
              <w:rPr>
                <w:rFonts w:cstheme="minorHAnsi"/>
              </w:rPr>
              <w:t>la/les spé choisie/s)</w:t>
            </w:r>
          </w:p>
        </w:tc>
      </w:tr>
      <w:tr w:rsidR="00873D38" w:rsidRPr="00CD46A4" w14:paraId="0AB0A962" w14:textId="77777777" w:rsidTr="00583089">
        <w:tc>
          <w:tcPr>
            <w:tcW w:w="10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4501B0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Biologie-écologie (Lycées agricoles</w:t>
            </w:r>
            <w:r w:rsidR="00332D93">
              <w:rPr>
                <w:rFonts w:cstheme="minorHAnsi"/>
              </w:rPr>
              <w:t>)</w:t>
            </w:r>
          </w:p>
          <w:p w14:paraId="6C5E99EC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Littérature et langues et cultures de l’antiquité</w:t>
            </w:r>
          </w:p>
          <w:p w14:paraId="0443DC89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Numériques et sciences informatiques</w:t>
            </w:r>
          </w:p>
          <w:p w14:paraId="3A703987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Sciences de l’ingénieur</w:t>
            </w:r>
          </w:p>
          <w:p w14:paraId="7E5BCE00" w14:textId="77777777" w:rsidR="00873D38" w:rsidRDefault="00873D38" w:rsidP="00873D38">
            <w:pPr>
              <w:ind w:left="716"/>
              <w:rPr>
                <w:rFonts w:cstheme="minorHAnsi"/>
                <w:b w:val="0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332D93">
              <w:rPr>
                <w:rFonts w:cstheme="minorHAnsi"/>
              </w:rPr>
              <w:t xml:space="preserve">Autre spécialité Arts : à préciser </w:t>
            </w:r>
            <w:r w:rsidR="00332D93" w:rsidRPr="00332D93">
              <w:rPr>
                <w:rFonts w:cstheme="minorHAnsi"/>
                <w:b w:val="0"/>
              </w:rPr>
              <w:t xml:space="preserve">………………………………………………………… </w:t>
            </w:r>
          </w:p>
          <w:p w14:paraId="22FACDAA" w14:textId="77777777" w:rsidR="00332D93" w:rsidRPr="00332D93" w:rsidRDefault="00332D93" w:rsidP="00873D38">
            <w:pPr>
              <w:ind w:left="716"/>
              <w:rPr>
                <w:rFonts w:cstheme="minorHAnsi"/>
                <w:sz w:val="16"/>
                <w:szCs w:val="16"/>
              </w:rPr>
            </w:pPr>
          </w:p>
        </w:tc>
      </w:tr>
      <w:tr w:rsidR="007D1A18" w:rsidRPr="00CD46A4" w14:paraId="6F92BD63" w14:textId="77777777" w:rsidTr="00D865EF">
        <w:tc>
          <w:tcPr>
            <w:tcW w:w="10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5ED80A" w14:textId="77777777" w:rsidR="007D1A18" w:rsidRPr="007E03F7" w:rsidRDefault="007D1A18" w:rsidP="007D1A18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E</w:t>
            </w:r>
            <w:r w:rsidRPr="007E03F7">
              <w:rPr>
                <w:rFonts w:cstheme="minorHAnsi"/>
              </w:rPr>
              <w:t>tablissement envisagé :</w:t>
            </w:r>
          </w:p>
        </w:tc>
      </w:tr>
    </w:tbl>
    <w:p w14:paraId="6B788349" w14:textId="77777777" w:rsidR="00BE2F2F" w:rsidRPr="00A56C04" w:rsidRDefault="00BE2F2F" w:rsidP="00FD7AED">
      <w:pPr>
        <w:jc w:val="left"/>
        <w:rPr>
          <w:sz w:val="16"/>
          <w:szCs w:val="1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865EF" w:rsidRPr="0000108F" w14:paraId="168EA471" w14:textId="77777777" w:rsidTr="00BF398D">
        <w:tc>
          <w:tcPr>
            <w:tcW w:w="104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262626" w:themeFill="text1" w:themeFillTint="D9"/>
          </w:tcPr>
          <w:p w14:paraId="09517F55" w14:textId="77777777" w:rsidR="00D865EF" w:rsidRPr="0000108F" w:rsidRDefault="00D865EF" w:rsidP="0039208B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00108F">
              <w:rPr>
                <w:rFonts w:cstheme="minorHAnsi"/>
                <w:sz w:val="28"/>
                <w:szCs w:val="28"/>
              </w:rPr>
              <w:lastRenderedPageBreak/>
              <w:t>PREMIERE TECHNOLOGIQUE</w:t>
            </w:r>
          </w:p>
        </w:tc>
      </w:tr>
      <w:tr w:rsidR="00F354C4" w:rsidRPr="00CD46A4" w14:paraId="3D2BBD65" w14:textId="77777777" w:rsidTr="007044A2">
        <w:tc>
          <w:tcPr>
            <w:tcW w:w="10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473E3E" w14:textId="77777777" w:rsidR="00F354C4" w:rsidRPr="00CD46A4" w:rsidRDefault="00F354C4" w:rsidP="00B3680C">
            <w:pPr>
              <w:jc w:val="center"/>
              <w:rPr>
                <w:rFonts w:cstheme="minorHAnsi"/>
                <w:b w:val="0"/>
              </w:rPr>
            </w:pPr>
            <w:r w:rsidRPr="00CD46A4">
              <w:rPr>
                <w:rFonts w:cstheme="minorHAnsi"/>
              </w:rPr>
              <w:t>1 SEUL CHOIX</w:t>
            </w:r>
            <w:r>
              <w:rPr>
                <w:rFonts w:cstheme="minorHAnsi"/>
              </w:rPr>
              <w:t xml:space="preserve"> POSSIBLE (cocher</w:t>
            </w:r>
            <w:r w:rsidR="00B3680C">
              <w:rPr>
                <w:rFonts w:cstheme="minorHAnsi"/>
              </w:rPr>
              <w:t xml:space="preserve"> ou souligner </w:t>
            </w:r>
            <w:r>
              <w:rPr>
                <w:rFonts w:cstheme="minorHAnsi"/>
              </w:rPr>
              <w:t xml:space="preserve">la filière </w:t>
            </w:r>
            <w:r w:rsidR="00873D38">
              <w:rPr>
                <w:rFonts w:cstheme="minorHAnsi"/>
              </w:rPr>
              <w:t>souhaitée</w:t>
            </w:r>
            <w:r>
              <w:rPr>
                <w:rFonts w:cstheme="minorHAnsi"/>
              </w:rPr>
              <w:t>)</w:t>
            </w:r>
          </w:p>
        </w:tc>
      </w:tr>
      <w:tr w:rsidR="00873D38" w:rsidRPr="00CD46A4" w14:paraId="15FDB9A3" w14:textId="77777777" w:rsidTr="008B554E">
        <w:trPr>
          <w:trHeight w:val="1696"/>
        </w:trPr>
        <w:tc>
          <w:tcPr>
            <w:tcW w:w="104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DA2AF" w14:textId="77777777" w:rsidR="00873D38" w:rsidRPr="00CD46A4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ST2S (Sc. et technologies de la santé et du social)</w:t>
            </w:r>
            <w:r>
              <w:rPr>
                <w:rFonts w:cstheme="minorHAnsi"/>
              </w:rPr>
              <w:t xml:space="preserve"> </w:t>
            </w:r>
            <w:r w:rsidRPr="007D1A18">
              <w:rPr>
                <w:rFonts w:cstheme="minorHAnsi"/>
                <w:b w:val="0"/>
              </w:rPr>
              <w:t>- Série dispensée dans l’établissement</w:t>
            </w:r>
          </w:p>
          <w:p w14:paraId="7026E8FD" w14:textId="77777777" w:rsidR="00873D38" w:rsidRPr="00CD46A4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STMG (Sc. et technologie du management et de la gestion)</w:t>
            </w:r>
            <w:r w:rsidRPr="007D1A18">
              <w:rPr>
                <w:rFonts w:cstheme="minorHAnsi"/>
                <w:b w:val="0"/>
              </w:rPr>
              <w:t xml:space="preserve"> - Série dispensée </w:t>
            </w:r>
            <w:r>
              <w:rPr>
                <w:rFonts w:cstheme="minorHAnsi"/>
                <w:b w:val="0"/>
              </w:rPr>
              <w:t>à La Merci Littoral</w:t>
            </w:r>
          </w:p>
          <w:p w14:paraId="1FC534D0" w14:textId="77777777" w:rsidR="00873D38" w:rsidRPr="00B3680C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B3680C">
              <w:rPr>
                <w:rFonts w:cstheme="minorHAnsi"/>
              </w:rPr>
              <w:t>STL (Sc. et technologies de laboratoire)</w:t>
            </w:r>
          </w:p>
          <w:p w14:paraId="6B87CFA0" w14:textId="77777777" w:rsidR="00873D38" w:rsidRPr="00CD46A4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STI2D (Sc. et technologies de l’industrie et du développement durable)</w:t>
            </w:r>
          </w:p>
          <w:p w14:paraId="54351294" w14:textId="77777777" w:rsidR="00873D38" w:rsidRPr="00CD46A4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STD2A (Sc. et technologies du design et des arts appliqués)</w:t>
            </w:r>
          </w:p>
          <w:p w14:paraId="13168F82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STAV (Sc. et technologies de l’agronomie et du vivant)</w:t>
            </w:r>
          </w:p>
          <w:p w14:paraId="638C3C9A" w14:textId="77777777" w:rsidR="00332D93" w:rsidRPr="00332D93" w:rsidRDefault="00332D93" w:rsidP="00873D38">
            <w:pPr>
              <w:ind w:left="716"/>
              <w:rPr>
                <w:rFonts w:cstheme="minorHAnsi"/>
                <w:sz w:val="16"/>
                <w:szCs w:val="16"/>
              </w:rPr>
            </w:pPr>
          </w:p>
        </w:tc>
      </w:tr>
      <w:tr w:rsidR="009E4135" w:rsidRPr="007E03F7" w14:paraId="199EFCE9" w14:textId="77777777" w:rsidTr="00A56C04">
        <w:tc>
          <w:tcPr>
            <w:tcW w:w="104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C765F3" w14:textId="77777777" w:rsidR="009E4135" w:rsidRPr="007E03F7" w:rsidRDefault="00F354C4" w:rsidP="00F354C4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E</w:t>
            </w:r>
            <w:r w:rsidR="009E4135" w:rsidRPr="007E03F7">
              <w:rPr>
                <w:rFonts w:cstheme="minorHAnsi"/>
              </w:rPr>
              <w:t>tablissement envisagé :</w:t>
            </w:r>
          </w:p>
        </w:tc>
      </w:tr>
    </w:tbl>
    <w:p w14:paraId="03594420" w14:textId="77777777" w:rsidR="007044A2" w:rsidRPr="007E03F7" w:rsidRDefault="007044A2" w:rsidP="00FD7AED">
      <w:pPr>
        <w:jc w:val="left"/>
        <w:rPr>
          <w:sz w:val="16"/>
          <w:szCs w:val="1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E2F2F" w:rsidRPr="00CD46A4" w14:paraId="4C820A46" w14:textId="77777777" w:rsidTr="00E1786F">
        <w:tc>
          <w:tcPr>
            <w:tcW w:w="104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262626" w:themeFill="text1" w:themeFillTint="D9"/>
          </w:tcPr>
          <w:p w14:paraId="12972C10" w14:textId="77777777" w:rsidR="00BE2F2F" w:rsidRPr="00CD46A4" w:rsidRDefault="00BE2F2F" w:rsidP="0039208B">
            <w:pPr>
              <w:jc w:val="center"/>
              <w:rPr>
                <w:rFonts w:cstheme="minorHAnsi"/>
                <w:b w:val="0"/>
              </w:rPr>
            </w:pPr>
            <w:r w:rsidRPr="007044A2">
              <w:rPr>
                <w:rFonts w:cstheme="minorHAnsi"/>
                <w:sz w:val="28"/>
                <w:szCs w:val="28"/>
              </w:rPr>
              <w:t>AUTRE ORIENTATION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044A2" w:rsidRPr="00CD46A4" w14:paraId="7376180C" w14:textId="77777777" w:rsidTr="007044A2">
        <w:tc>
          <w:tcPr>
            <w:tcW w:w="104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D0FC91" w14:textId="77777777" w:rsidR="007044A2" w:rsidRPr="00CD46A4" w:rsidRDefault="007044A2" w:rsidP="007044A2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 SEUL CHOIX POSSIBLE (à cocher</w:t>
            </w:r>
            <w:r w:rsidR="00B3680C">
              <w:rPr>
                <w:rFonts w:cstheme="minorHAnsi"/>
              </w:rPr>
              <w:t xml:space="preserve"> ou souligner</w:t>
            </w:r>
            <w:r>
              <w:rPr>
                <w:rFonts w:cstheme="minorHAnsi"/>
              </w:rPr>
              <w:t>)</w:t>
            </w:r>
          </w:p>
        </w:tc>
      </w:tr>
      <w:tr w:rsidR="00873D38" w:rsidRPr="00CD46A4" w14:paraId="2D79C6FC" w14:textId="77777777" w:rsidTr="00790F53">
        <w:trPr>
          <w:trHeight w:val="861"/>
        </w:trPr>
        <w:tc>
          <w:tcPr>
            <w:tcW w:w="104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85683E" w14:textId="77777777" w:rsidR="00873D38" w:rsidRPr="00CD46A4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Seconde STHR (Hôtellerie-restauration)</w:t>
            </w:r>
          </w:p>
          <w:p w14:paraId="5CFCCAF1" w14:textId="77777777" w:rsidR="00873D38" w:rsidRPr="00CD46A4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Voie professionnelle (Seconde pro ou CAP)</w:t>
            </w:r>
          </w:p>
          <w:p w14:paraId="69027722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 xml:space="preserve">Redoublement </w:t>
            </w:r>
            <w:r>
              <w:rPr>
                <w:rFonts w:cstheme="minorHAnsi"/>
              </w:rPr>
              <w:t>de la classe de S</w:t>
            </w:r>
            <w:r w:rsidRPr="00CD46A4">
              <w:rPr>
                <w:rFonts w:cstheme="minorHAnsi"/>
              </w:rPr>
              <w:t>econde générale et technologique</w:t>
            </w:r>
          </w:p>
          <w:p w14:paraId="1EA14FA9" w14:textId="77777777" w:rsidR="00332D93" w:rsidRPr="00332D93" w:rsidRDefault="00332D93" w:rsidP="00873D38">
            <w:pPr>
              <w:ind w:left="716"/>
              <w:rPr>
                <w:rFonts w:cstheme="minorHAnsi"/>
                <w:sz w:val="16"/>
                <w:szCs w:val="16"/>
              </w:rPr>
            </w:pPr>
          </w:p>
        </w:tc>
      </w:tr>
      <w:tr w:rsidR="009E4135" w:rsidRPr="00CD46A4" w14:paraId="532482D4" w14:textId="77777777" w:rsidTr="00A56C04">
        <w:tc>
          <w:tcPr>
            <w:tcW w:w="104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D37B0D" w14:textId="77777777" w:rsidR="009E4135" w:rsidRPr="007E03F7" w:rsidRDefault="009E4135" w:rsidP="0039208B">
            <w:pPr>
              <w:rPr>
                <w:rFonts w:cstheme="minorHAnsi"/>
                <w:b w:val="0"/>
              </w:rPr>
            </w:pPr>
            <w:r w:rsidRPr="007E03F7">
              <w:rPr>
                <w:rFonts w:cstheme="minorHAnsi"/>
              </w:rPr>
              <w:t xml:space="preserve">Etablissement envisagé : </w:t>
            </w:r>
          </w:p>
        </w:tc>
      </w:tr>
    </w:tbl>
    <w:p w14:paraId="3ABBE871" w14:textId="77777777" w:rsidR="007044A2" w:rsidRDefault="007044A2" w:rsidP="00856554">
      <w:pPr>
        <w:jc w:val="left"/>
        <w:rPr>
          <w:sz w:val="16"/>
          <w:szCs w:val="16"/>
        </w:rPr>
      </w:pPr>
    </w:p>
    <w:p w14:paraId="55D10054" w14:textId="77777777" w:rsidR="007044A2" w:rsidRPr="00BB5ACF" w:rsidRDefault="007044A2" w:rsidP="00856554">
      <w:pPr>
        <w:jc w:val="left"/>
        <w:rPr>
          <w:sz w:val="16"/>
          <w:szCs w:val="16"/>
        </w:rPr>
      </w:pPr>
    </w:p>
    <w:tbl>
      <w:tblPr>
        <w:tblStyle w:val="Grilledutableau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908B5" w:rsidRPr="004A056E" w14:paraId="6BC5BA0D" w14:textId="77777777" w:rsidTr="00F354C4">
        <w:tc>
          <w:tcPr>
            <w:tcW w:w="10485" w:type="dxa"/>
            <w:shd w:val="clear" w:color="auto" w:fill="262626" w:themeFill="text1" w:themeFillTint="D9"/>
          </w:tcPr>
          <w:p w14:paraId="4E068915" w14:textId="77777777" w:rsidR="001908B5" w:rsidRPr="00F354C4" w:rsidRDefault="001908B5" w:rsidP="00873D38">
            <w:pPr>
              <w:jc w:val="center"/>
              <w:rPr>
                <w:b w:val="0"/>
                <w:sz w:val="28"/>
                <w:szCs w:val="28"/>
              </w:rPr>
            </w:pPr>
            <w:r w:rsidRPr="00F354C4">
              <w:rPr>
                <w:color w:val="FFFFFF" w:themeColor="background1"/>
                <w:sz w:val="28"/>
                <w:szCs w:val="28"/>
              </w:rPr>
              <w:t xml:space="preserve">OPTIONS FACULTATIVES </w:t>
            </w:r>
            <w:r w:rsidR="009E4135" w:rsidRPr="00F354C4">
              <w:rPr>
                <w:color w:val="FFFFFF" w:themeColor="background1"/>
              </w:rPr>
              <w:t>(1</w:t>
            </w:r>
            <w:r w:rsidR="003E2A76" w:rsidRPr="00F354C4">
              <w:rPr>
                <w:color w:val="FFFFFF" w:themeColor="background1"/>
              </w:rPr>
              <w:t xml:space="preserve"> maximum</w:t>
            </w:r>
            <w:r w:rsidR="00830EF7" w:rsidRPr="00F354C4">
              <w:rPr>
                <w:color w:val="FFFFFF" w:themeColor="background1"/>
              </w:rPr>
              <w:t xml:space="preserve">, à </w:t>
            </w:r>
            <w:r w:rsidR="00873D38">
              <w:rPr>
                <w:color w:val="FFFFFF" w:themeColor="background1"/>
              </w:rPr>
              <w:t>cocher</w:t>
            </w:r>
            <w:r w:rsidR="00B3680C">
              <w:rPr>
                <w:color w:val="FFFFFF" w:themeColor="background1"/>
              </w:rPr>
              <w:t xml:space="preserve"> ou souligner</w:t>
            </w:r>
            <w:r w:rsidR="003E2A76" w:rsidRPr="00F354C4">
              <w:rPr>
                <w:color w:val="FFFFFF" w:themeColor="background1"/>
              </w:rPr>
              <w:t>)</w:t>
            </w:r>
            <w:r w:rsidRPr="00F354C4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9E4135" w:rsidRPr="004A056E" w14:paraId="467939DD" w14:textId="77777777" w:rsidTr="007E03F7">
        <w:trPr>
          <w:trHeight w:val="899"/>
        </w:trPr>
        <w:tc>
          <w:tcPr>
            <w:tcW w:w="10485" w:type="dxa"/>
          </w:tcPr>
          <w:p w14:paraId="1B7F733F" w14:textId="77777777" w:rsidR="009E4135" w:rsidRPr="00830EF7" w:rsidRDefault="00873D38" w:rsidP="00873D38">
            <w:pPr>
              <w:ind w:left="716"/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0C34D1">
              <w:t>Latin</w:t>
            </w:r>
          </w:p>
          <w:p w14:paraId="0374E85F" w14:textId="77777777" w:rsidR="009E4135" w:rsidRPr="00830EF7" w:rsidRDefault="00873D38" w:rsidP="00873D38">
            <w:pPr>
              <w:ind w:left="716"/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0C34D1">
              <w:t>Grec</w:t>
            </w:r>
          </w:p>
          <w:p w14:paraId="370325A2" w14:textId="77777777" w:rsidR="009E4135" w:rsidRPr="00830EF7" w:rsidRDefault="00873D38" w:rsidP="00873D38">
            <w:pPr>
              <w:ind w:left="716"/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0C34D1">
              <w:t>Chinois</w:t>
            </w:r>
            <w:r w:rsidR="009E4135">
              <w:t xml:space="preserve"> LVC</w:t>
            </w:r>
          </w:p>
          <w:p w14:paraId="0EC77645" w14:textId="77777777" w:rsidR="009E4135" w:rsidRPr="00830EF7" w:rsidRDefault="00873D38" w:rsidP="00873D38">
            <w:pPr>
              <w:ind w:left="716"/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0C34D1">
              <w:t>Arts plastiques</w:t>
            </w:r>
            <w:r w:rsidR="009E4135" w:rsidRPr="00830EF7">
              <w:t xml:space="preserve"> </w:t>
            </w:r>
          </w:p>
          <w:p w14:paraId="1510F44F" w14:textId="77777777" w:rsidR="009E4135" w:rsidRPr="00E16E77" w:rsidRDefault="00873D38" w:rsidP="000C34D1">
            <w:pPr>
              <w:ind w:left="716"/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0C34D1">
              <w:t>Danse</w:t>
            </w:r>
          </w:p>
        </w:tc>
      </w:tr>
    </w:tbl>
    <w:p w14:paraId="33ADB1D9" w14:textId="77777777" w:rsidR="00F8447D" w:rsidRPr="003A1B07" w:rsidRDefault="00F8447D" w:rsidP="005163B7">
      <w:pPr>
        <w:jc w:val="left"/>
        <w:rPr>
          <w:sz w:val="16"/>
          <w:szCs w:val="16"/>
        </w:rPr>
      </w:pPr>
    </w:p>
    <w:tbl>
      <w:tblPr>
        <w:tblStyle w:val="Grilledutableau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A1B07" w:rsidRPr="009A3E79" w14:paraId="10362A1D" w14:textId="77777777" w:rsidTr="00F354C4">
        <w:tc>
          <w:tcPr>
            <w:tcW w:w="10485" w:type="dxa"/>
            <w:shd w:val="clear" w:color="auto" w:fill="262626" w:themeFill="text1" w:themeFillTint="D9"/>
          </w:tcPr>
          <w:p w14:paraId="298C8E27" w14:textId="77777777" w:rsidR="003A1B07" w:rsidRPr="00F354C4" w:rsidRDefault="003A1B07" w:rsidP="00873D38">
            <w:pPr>
              <w:tabs>
                <w:tab w:val="left" w:pos="3285"/>
              </w:tabs>
              <w:jc w:val="center"/>
              <w:rPr>
                <w:rFonts w:cstheme="minorHAnsi"/>
                <w:b w:val="0"/>
                <w:color w:val="FFFFFF" w:themeColor="background1"/>
              </w:rPr>
            </w:pPr>
            <w:r w:rsidRPr="00CA3E24">
              <w:rPr>
                <w:rFonts w:cstheme="minorHAnsi"/>
                <w:color w:val="FFFFFF" w:themeColor="background1"/>
                <w:sz w:val="28"/>
                <w:szCs w:val="28"/>
              </w:rPr>
              <w:t>SECTIONS EUROPEENNES</w:t>
            </w:r>
            <w:r w:rsidRPr="00F354C4">
              <w:rPr>
                <w:rFonts w:cstheme="minorHAnsi"/>
                <w:color w:val="FFFFFF" w:themeColor="background1"/>
              </w:rPr>
              <w:t xml:space="preserve"> (section</w:t>
            </w:r>
            <w:r w:rsidR="00830EF7" w:rsidRPr="00F354C4">
              <w:rPr>
                <w:rFonts w:cstheme="minorHAnsi"/>
                <w:color w:val="FFFFFF" w:themeColor="background1"/>
              </w:rPr>
              <w:t>s</w:t>
            </w:r>
            <w:r w:rsidRPr="00F354C4">
              <w:rPr>
                <w:rFonts w:cstheme="minorHAnsi"/>
                <w:color w:val="FFFFFF" w:themeColor="background1"/>
              </w:rPr>
              <w:t xml:space="preserve"> débutée</w:t>
            </w:r>
            <w:r w:rsidR="00830EF7" w:rsidRPr="00F354C4">
              <w:rPr>
                <w:rFonts w:cstheme="minorHAnsi"/>
                <w:color w:val="FFFFFF" w:themeColor="background1"/>
              </w:rPr>
              <w:t>s</w:t>
            </w:r>
            <w:r w:rsidRPr="00F354C4">
              <w:rPr>
                <w:rFonts w:cstheme="minorHAnsi"/>
                <w:color w:val="FFFFFF" w:themeColor="background1"/>
              </w:rPr>
              <w:t xml:space="preserve"> en classe de Seconde uniquement</w:t>
            </w:r>
            <w:r w:rsidR="00CA3E24">
              <w:rPr>
                <w:rFonts w:cstheme="minorHAnsi"/>
                <w:color w:val="FFFFFF" w:themeColor="background1"/>
              </w:rPr>
              <w:t xml:space="preserve">, à </w:t>
            </w:r>
            <w:r w:rsidR="00873D38">
              <w:rPr>
                <w:rFonts w:cstheme="minorHAnsi"/>
                <w:color w:val="FFFFFF" w:themeColor="background1"/>
              </w:rPr>
              <w:t>cocher</w:t>
            </w:r>
            <w:r w:rsidR="00B3680C">
              <w:rPr>
                <w:rFonts w:cstheme="minorHAnsi"/>
                <w:color w:val="FFFFFF" w:themeColor="background1"/>
              </w:rPr>
              <w:t xml:space="preserve"> ou souligner</w:t>
            </w:r>
            <w:r w:rsidRPr="00F354C4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3A1B07" w:rsidRPr="009A3E79" w14:paraId="102E3A1B" w14:textId="77777777" w:rsidTr="007E03F7">
        <w:tc>
          <w:tcPr>
            <w:tcW w:w="10485" w:type="dxa"/>
          </w:tcPr>
          <w:p w14:paraId="08FA5A01" w14:textId="77777777" w:rsidR="003A1B07" w:rsidRPr="00830EF7" w:rsidRDefault="00873D38" w:rsidP="00873D38">
            <w:pPr>
              <w:tabs>
                <w:tab w:val="left" w:pos="3285"/>
              </w:tabs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0C34D1">
              <w:rPr>
                <w:rFonts w:cstheme="minorHAnsi"/>
              </w:rPr>
              <w:t>Section européenne Anglais</w:t>
            </w:r>
            <w:r w:rsidR="003A1B07" w:rsidRPr="00830EF7">
              <w:rPr>
                <w:rFonts w:cstheme="minorHAnsi"/>
              </w:rPr>
              <w:t xml:space="preserve"> </w:t>
            </w:r>
          </w:p>
          <w:p w14:paraId="075B8613" w14:textId="77777777" w:rsidR="003A1B07" w:rsidRDefault="00873D38" w:rsidP="00873D38">
            <w:pPr>
              <w:tabs>
                <w:tab w:val="left" w:pos="3285"/>
              </w:tabs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0C34D1">
              <w:rPr>
                <w:rFonts w:cstheme="minorHAnsi"/>
              </w:rPr>
              <w:t>Section européenne Espagnol</w:t>
            </w:r>
          </w:p>
          <w:p w14:paraId="5D3332BC" w14:textId="77777777" w:rsidR="00332D93" w:rsidRPr="00332D93" w:rsidRDefault="00332D93" w:rsidP="00332D93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14:paraId="5877CF2F" w14:textId="77777777" w:rsidR="003A1B07" w:rsidRDefault="003A1B07" w:rsidP="005163B7">
      <w:pPr>
        <w:jc w:val="left"/>
        <w:rPr>
          <w:sz w:val="24"/>
          <w:szCs w:val="24"/>
        </w:rPr>
      </w:pPr>
    </w:p>
    <w:tbl>
      <w:tblPr>
        <w:tblStyle w:val="Grilledutableau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A3E24" w:rsidRPr="009A3E79" w14:paraId="442E2F40" w14:textId="77777777" w:rsidTr="00876A0D">
        <w:tc>
          <w:tcPr>
            <w:tcW w:w="10485" w:type="dxa"/>
            <w:shd w:val="clear" w:color="auto" w:fill="262626" w:themeFill="text1" w:themeFillTint="D9"/>
          </w:tcPr>
          <w:p w14:paraId="075432D1" w14:textId="77777777" w:rsidR="00CA3E24" w:rsidRPr="00A56C04" w:rsidRDefault="00CA3E24" w:rsidP="00CA3E24">
            <w:pPr>
              <w:tabs>
                <w:tab w:val="left" w:pos="3285"/>
              </w:tabs>
              <w:jc w:val="center"/>
              <w:rPr>
                <w:rFonts w:cstheme="minorHAnsi"/>
                <w:b w:val="0"/>
                <w:color w:val="FFFFFF" w:themeColor="background1"/>
                <w:sz w:val="28"/>
                <w:szCs w:val="28"/>
              </w:rPr>
            </w:pPr>
            <w:r w:rsidRPr="00A56C04">
              <w:rPr>
                <w:rFonts w:cstheme="minorHAnsi"/>
                <w:color w:val="FFFFFF" w:themeColor="background1"/>
                <w:sz w:val="28"/>
                <w:szCs w:val="28"/>
              </w:rPr>
              <w:t>INFORMATIONS EVENTUELLES A COMMUNIQUER AU CONSEIL DE CLASSE</w:t>
            </w:r>
          </w:p>
        </w:tc>
      </w:tr>
      <w:tr w:rsidR="00CA3E24" w:rsidRPr="009A3E79" w14:paraId="187E4F62" w14:textId="77777777" w:rsidTr="00876A0D">
        <w:tc>
          <w:tcPr>
            <w:tcW w:w="10485" w:type="dxa"/>
          </w:tcPr>
          <w:p w14:paraId="3AD79459" w14:textId="77777777" w:rsidR="00CA3E24" w:rsidRDefault="00CA3E24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7B62FBF6" w14:textId="77777777" w:rsidR="00CA3E24" w:rsidRDefault="00CA3E24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1F690035" w14:textId="77777777" w:rsidR="00CA3E24" w:rsidRDefault="00CA3E24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1A39C434" w14:textId="77777777" w:rsidR="00CA3E24" w:rsidRDefault="00CA3E24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3528B54A" w14:textId="77777777" w:rsidR="00873D38" w:rsidRDefault="00873D38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75BFACC6" w14:textId="77777777" w:rsidR="00CA3E24" w:rsidRDefault="00CA3E24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5554206A" w14:textId="77777777" w:rsidR="00544FFC" w:rsidRDefault="00544FFC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176C5F59" w14:textId="77777777" w:rsidR="00544FFC" w:rsidRDefault="00544FFC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33928ED5" w14:textId="77777777" w:rsidR="00544FFC" w:rsidRPr="009E4135" w:rsidRDefault="00544FFC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</w:tc>
      </w:tr>
    </w:tbl>
    <w:p w14:paraId="40B81973" w14:textId="77777777" w:rsidR="009E4135" w:rsidRDefault="009E4135" w:rsidP="005163B7">
      <w:pPr>
        <w:jc w:val="left"/>
        <w:rPr>
          <w:sz w:val="22"/>
        </w:rPr>
      </w:pPr>
    </w:p>
    <w:p w14:paraId="71B5291D" w14:textId="77777777" w:rsidR="00CA3E24" w:rsidRDefault="00CA3E24" w:rsidP="005163B7">
      <w:pPr>
        <w:jc w:val="left"/>
        <w:rPr>
          <w:sz w:val="22"/>
        </w:rPr>
      </w:pPr>
    </w:p>
    <w:sectPr w:rsidR="00CA3E24" w:rsidSect="007D1A18">
      <w:headerReference w:type="default" r:id="rId9"/>
      <w:footerReference w:type="default" r:id="rId10"/>
      <w:headerReference w:type="first" r:id="rId11"/>
      <w:pgSz w:w="11906" w:h="16838" w:code="9"/>
      <w:pgMar w:top="815" w:right="720" w:bottom="5" w:left="72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94D16" w14:textId="77777777" w:rsidR="00CB1B14" w:rsidRDefault="00CB1B14" w:rsidP="00FD7AED">
      <w:r>
        <w:separator/>
      </w:r>
    </w:p>
  </w:endnote>
  <w:endnote w:type="continuationSeparator" w:id="0">
    <w:p w14:paraId="44D2CC8C" w14:textId="77777777" w:rsidR="00CB1B14" w:rsidRDefault="00CB1B14" w:rsidP="00FD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2F7B" w14:textId="77777777" w:rsidR="00E16E77" w:rsidRDefault="00E16E77">
    <w:pPr>
      <w:pStyle w:val="Pieddepage"/>
    </w:pPr>
  </w:p>
  <w:p w14:paraId="76C4663C" w14:textId="77777777" w:rsidR="00E16E77" w:rsidRDefault="00E16E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E3297" w14:textId="77777777" w:rsidR="00CB1B14" w:rsidRDefault="00CB1B14" w:rsidP="00FD7AED">
      <w:r>
        <w:separator/>
      </w:r>
    </w:p>
  </w:footnote>
  <w:footnote w:type="continuationSeparator" w:id="0">
    <w:p w14:paraId="29BD6E7A" w14:textId="77777777" w:rsidR="00CB1B14" w:rsidRDefault="00CB1B14" w:rsidP="00FD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513E8" w14:textId="77777777" w:rsidR="00E16E77" w:rsidRDefault="00E16E77" w:rsidP="00830EF7">
    <w:pPr>
      <w:pStyle w:val="En-tte"/>
      <w:jc w:val="left"/>
    </w:pPr>
  </w:p>
  <w:p w14:paraId="34796AE5" w14:textId="77777777" w:rsidR="00830EF7" w:rsidRPr="008C0DE2" w:rsidRDefault="00830EF7" w:rsidP="00830EF7">
    <w:pPr>
      <w:pStyle w:val="En-tt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7D87" w14:textId="77777777" w:rsidR="001312CE" w:rsidRDefault="00D865EF" w:rsidP="001312CE">
    <w:pPr>
      <w:pStyle w:val="En-tte"/>
      <w:jc w:val="left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DAC7E2" wp14:editId="6B3305EF">
              <wp:simplePos x="0" y="0"/>
              <wp:positionH relativeFrom="margin">
                <wp:posOffset>2200275</wp:posOffset>
              </wp:positionH>
              <wp:positionV relativeFrom="paragraph">
                <wp:posOffset>-21590</wp:posOffset>
              </wp:positionV>
              <wp:extent cx="4448175" cy="495300"/>
              <wp:effectExtent l="0" t="0" r="28575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4953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DDA2A" w14:textId="77777777" w:rsidR="00D865EF" w:rsidRPr="00332D93" w:rsidRDefault="00D865EF" w:rsidP="00D865EF">
                          <w:pPr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332D93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VŒUX DEFINITIFS – RENTREE 2020</w:t>
                          </w:r>
                        </w:p>
                        <w:p w14:paraId="7F7726FD" w14:textId="77777777" w:rsidR="00D865EF" w:rsidRPr="00332D93" w:rsidRDefault="00D865EF" w:rsidP="00D865EF">
                          <w:pPr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</w:pPr>
                          <w:r w:rsidRPr="00332D93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ELEVES DE SECONDE GENERALE ET TECHNOLOGIQUE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2C01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73.25pt;margin-top:-1.7pt;width:350.2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" fillcolor="#272727 [2749]">
              <v:textbox>
                <w:txbxContent>
                  <w:p w:rsidR="00D865EF" w:rsidRPr="00332D93" w:rsidRDefault="00D865EF" w:rsidP="00D865EF">
                    <w:pPr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332D93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VŒUX DEFINITIFS – RENTREE 2020</w:t>
                    </w:r>
                  </w:p>
                  <w:p w:rsidR="00D865EF" w:rsidRPr="00332D93" w:rsidRDefault="00D865EF" w:rsidP="00D865EF">
                    <w:pPr>
                      <w:rPr>
                        <w:rFonts w:cstheme="minorHAnsi"/>
                        <w:b/>
                        <w:sz w:val="28"/>
                        <w:szCs w:val="28"/>
                      </w:rPr>
                    </w:pPr>
                    <w:r w:rsidRPr="00332D93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ELEVES DE SECONDE GENERALE ET TECHNOLOGIQUE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312CE">
      <w:rPr>
        <w:noProof/>
        <w:lang w:eastAsia="fr-FR"/>
      </w:rPr>
      <w:drawing>
        <wp:inline distT="0" distB="0" distL="0" distR="0" wp14:anchorId="1F77A40D" wp14:editId="4BDD54DF">
          <wp:extent cx="1816800" cy="540000"/>
          <wp:effectExtent l="19050" t="0" r="0" b="0"/>
          <wp:docPr id="20" name="Image 20" descr="W:\Logos\Montpellier\LOGO LA MERCI LYCÉE Quadri 2016 mtp Simp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os\Montpellier\LOGO LA MERCI LYCÉE Quadri 2016 mtp Simp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4EA7"/>
    <w:multiLevelType w:val="hybridMultilevel"/>
    <w:tmpl w:val="EC90E3C8"/>
    <w:lvl w:ilvl="0" w:tplc="2FD429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2E5D18"/>
    <w:multiLevelType w:val="hybridMultilevel"/>
    <w:tmpl w:val="561CCC88"/>
    <w:lvl w:ilvl="0" w:tplc="6F06D7B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3AF6"/>
    <w:multiLevelType w:val="hybridMultilevel"/>
    <w:tmpl w:val="DE60BFEA"/>
    <w:lvl w:ilvl="0" w:tplc="89761C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70BC8"/>
    <w:multiLevelType w:val="hybridMultilevel"/>
    <w:tmpl w:val="C6B0D358"/>
    <w:lvl w:ilvl="0" w:tplc="938849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ED"/>
    <w:rsid w:val="0000108F"/>
    <w:rsid w:val="000521DF"/>
    <w:rsid w:val="000621CB"/>
    <w:rsid w:val="000C34D1"/>
    <w:rsid w:val="000D6F1D"/>
    <w:rsid w:val="0010404A"/>
    <w:rsid w:val="0011143B"/>
    <w:rsid w:val="001312CE"/>
    <w:rsid w:val="001908B5"/>
    <w:rsid w:val="001A09DA"/>
    <w:rsid w:val="001A678E"/>
    <w:rsid w:val="001B116F"/>
    <w:rsid w:val="00236DC8"/>
    <w:rsid w:val="00247923"/>
    <w:rsid w:val="00296CC3"/>
    <w:rsid w:val="002C7097"/>
    <w:rsid w:val="002D49A9"/>
    <w:rsid w:val="002E18D6"/>
    <w:rsid w:val="00332D93"/>
    <w:rsid w:val="003675F2"/>
    <w:rsid w:val="00374F59"/>
    <w:rsid w:val="003A1B07"/>
    <w:rsid w:val="003A1DD9"/>
    <w:rsid w:val="003A24E6"/>
    <w:rsid w:val="003B1471"/>
    <w:rsid w:val="003E2A76"/>
    <w:rsid w:val="00453C70"/>
    <w:rsid w:val="00487F9F"/>
    <w:rsid w:val="004A056E"/>
    <w:rsid w:val="004A4E60"/>
    <w:rsid w:val="004A6999"/>
    <w:rsid w:val="005163B7"/>
    <w:rsid w:val="00544FFC"/>
    <w:rsid w:val="005724C3"/>
    <w:rsid w:val="005746AF"/>
    <w:rsid w:val="005812A0"/>
    <w:rsid w:val="005C439B"/>
    <w:rsid w:val="005C5182"/>
    <w:rsid w:val="00607C7B"/>
    <w:rsid w:val="00612FE8"/>
    <w:rsid w:val="006210F7"/>
    <w:rsid w:val="00632EB2"/>
    <w:rsid w:val="00665E6E"/>
    <w:rsid w:val="00674805"/>
    <w:rsid w:val="006765EE"/>
    <w:rsid w:val="0068405D"/>
    <w:rsid w:val="006A5611"/>
    <w:rsid w:val="006A7021"/>
    <w:rsid w:val="006E22E1"/>
    <w:rsid w:val="007044A2"/>
    <w:rsid w:val="00705E31"/>
    <w:rsid w:val="007214C0"/>
    <w:rsid w:val="0072612E"/>
    <w:rsid w:val="00751F0F"/>
    <w:rsid w:val="007660AA"/>
    <w:rsid w:val="007858EB"/>
    <w:rsid w:val="007913D5"/>
    <w:rsid w:val="007D1A18"/>
    <w:rsid w:val="007E03F7"/>
    <w:rsid w:val="00812BC0"/>
    <w:rsid w:val="00830EF7"/>
    <w:rsid w:val="00856554"/>
    <w:rsid w:val="00873D38"/>
    <w:rsid w:val="00892F7B"/>
    <w:rsid w:val="008A4F12"/>
    <w:rsid w:val="008C0DE2"/>
    <w:rsid w:val="008E5E56"/>
    <w:rsid w:val="00951984"/>
    <w:rsid w:val="009654AB"/>
    <w:rsid w:val="00971FFA"/>
    <w:rsid w:val="00985FD2"/>
    <w:rsid w:val="009911DE"/>
    <w:rsid w:val="009E4135"/>
    <w:rsid w:val="00A56C04"/>
    <w:rsid w:val="00A80FCC"/>
    <w:rsid w:val="00A83EC9"/>
    <w:rsid w:val="00AF2EE7"/>
    <w:rsid w:val="00B3680C"/>
    <w:rsid w:val="00B43761"/>
    <w:rsid w:val="00B65B47"/>
    <w:rsid w:val="00BB5ACF"/>
    <w:rsid w:val="00BC270C"/>
    <w:rsid w:val="00BD74CD"/>
    <w:rsid w:val="00BE2F2F"/>
    <w:rsid w:val="00C56A97"/>
    <w:rsid w:val="00CA3E24"/>
    <w:rsid w:val="00CB0ADF"/>
    <w:rsid w:val="00CB1B14"/>
    <w:rsid w:val="00CC572F"/>
    <w:rsid w:val="00CF61F0"/>
    <w:rsid w:val="00D159C2"/>
    <w:rsid w:val="00D24855"/>
    <w:rsid w:val="00D478BC"/>
    <w:rsid w:val="00D846FD"/>
    <w:rsid w:val="00D865EF"/>
    <w:rsid w:val="00DC1F0C"/>
    <w:rsid w:val="00DC3B99"/>
    <w:rsid w:val="00DC79A0"/>
    <w:rsid w:val="00E13562"/>
    <w:rsid w:val="00E16E77"/>
    <w:rsid w:val="00EA0DDE"/>
    <w:rsid w:val="00F1548E"/>
    <w:rsid w:val="00F344A7"/>
    <w:rsid w:val="00F354C4"/>
    <w:rsid w:val="00F8447D"/>
    <w:rsid w:val="00F866BD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15E5C"/>
  <w15:docId w15:val="{EE7AEEC7-7463-486D-B5E8-2B5F07D1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B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7A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7AED"/>
  </w:style>
  <w:style w:type="paragraph" w:styleId="Pieddepage">
    <w:name w:val="footer"/>
    <w:basedOn w:val="Normal"/>
    <w:link w:val="PieddepageCar"/>
    <w:uiPriority w:val="99"/>
    <w:unhideWhenUsed/>
    <w:rsid w:val="00FD7A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7AED"/>
  </w:style>
  <w:style w:type="paragraph" w:styleId="Textedebulles">
    <w:name w:val="Balloon Text"/>
    <w:basedOn w:val="Normal"/>
    <w:link w:val="TextedebullesCar"/>
    <w:uiPriority w:val="99"/>
    <w:semiHidden/>
    <w:unhideWhenUsed/>
    <w:rsid w:val="00FD7A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A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D7AED"/>
    <w:pPr>
      <w:jc w:val="left"/>
    </w:pPr>
    <w:rPr>
      <w:b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C79A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3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6722">
                              <w:marLeft w:val="246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0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99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4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1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08398">
                              <w:marLeft w:val="246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1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7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241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1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rnier-montgieux@lamerc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annin@lamerc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Cédric LAGOUTTE</cp:lastModifiedBy>
  <cp:revision>2</cp:revision>
  <cp:lastPrinted>2020-03-10T13:01:00Z</cp:lastPrinted>
  <dcterms:created xsi:type="dcterms:W3CDTF">2020-03-17T07:45:00Z</dcterms:created>
  <dcterms:modified xsi:type="dcterms:W3CDTF">2020-03-17T07:45:00Z</dcterms:modified>
</cp:coreProperties>
</file>